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A3B" w:rsidRDefault="00687A3B" w:rsidP="00687A3B">
      <w:r>
        <w:t>Slaying the Tiger</w:t>
      </w:r>
    </w:p>
    <w:p w:rsidR="00687A3B" w:rsidRDefault="00687A3B" w:rsidP="00687A3B"/>
    <w:p w:rsidR="00687A3B" w:rsidRDefault="00687A3B" w:rsidP="00687A3B">
      <w:r>
        <w:t xml:space="preserve">The author spent a season covering the PGA Tour.  He interviews some of the rising stars - the "young guns" on tour. The era of Tiger Woods' dominance seems to have faded away. The game is up for grabs. </w:t>
      </w:r>
    </w:p>
    <w:p w:rsidR="00687A3B" w:rsidRDefault="00687A3B" w:rsidP="00687A3B"/>
    <w:p w:rsidR="00687A3B" w:rsidRDefault="00687A3B" w:rsidP="00687A3B">
      <w:r>
        <w:t>The Punch</w:t>
      </w:r>
    </w:p>
    <w:p w:rsidR="00687A3B" w:rsidRDefault="00687A3B" w:rsidP="00687A3B"/>
    <w:p w:rsidR="00687A3B" w:rsidRDefault="00687A3B" w:rsidP="00687A3B">
      <w:r>
        <w:t xml:space="preserve">Rudy </w:t>
      </w:r>
      <w:proofErr w:type="spellStart"/>
      <w:r>
        <w:t>Tomjanovich</w:t>
      </w:r>
      <w:proofErr w:type="spellEnd"/>
      <w:r>
        <w:t xml:space="preserve"> was a star at U of M.  His scoring prowess on the hardwood was nothing short of impressive.  He went on to the NBA and did quite well. Then it happened: the punch.  Rudy T was on the receiving end of one of the most savage punches I've ever seen. He was simply trying to break up a fight, but when he ran toward the 6'8" Kermit Washington, who sensed someone approaching from behind, Washington turned and delivered the blow. Blood everywhere. The Punch.</w:t>
      </w:r>
    </w:p>
    <w:p w:rsidR="00687A3B" w:rsidRDefault="00687A3B" w:rsidP="00687A3B"/>
    <w:p w:rsidR="00687A3B" w:rsidRDefault="00687A3B" w:rsidP="00687A3B">
      <w:r>
        <w:t>The Big Miss</w:t>
      </w:r>
    </w:p>
    <w:p w:rsidR="00687A3B" w:rsidRDefault="00687A3B" w:rsidP="00687A3B"/>
    <w:p w:rsidR="00687A3B" w:rsidRDefault="00687A3B" w:rsidP="00687A3B">
      <w:r>
        <w:t>Hank Haney was Tiger Woods' coach for several years. In that time, Tiger won several majors. Haney reflects on his time coaching this complicated athlete. There is praise, but there are digs too - plenty of digs.</w:t>
      </w:r>
    </w:p>
    <w:p w:rsidR="00687A3B" w:rsidRDefault="00687A3B" w:rsidP="00687A3B"/>
    <w:p w:rsidR="00687A3B" w:rsidRDefault="00687A3B" w:rsidP="00687A3B">
      <w:r>
        <w:t>The Bible</w:t>
      </w:r>
    </w:p>
    <w:p w:rsidR="00687A3B" w:rsidRDefault="00687A3B" w:rsidP="00687A3B"/>
    <w:p w:rsidR="00957859" w:rsidRDefault="00687A3B" w:rsidP="00687A3B">
      <w:r>
        <w:t xml:space="preserve">I'm on a quest to </w:t>
      </w:r>
      <w:proofErr w:type="gramStart"/>
      <w:r>
        <w:t>read through</w:t>
      </w:r>
      <w:proofErr w:type="gramEnd"/>
      <w:r>
        <w:t xml:space="preserve"> the Bible in a year. I have scheduled readings for each day. It's been challenging so far - I hope to stay committed.</w:t>
      </w:r>
      <w:bookmarkStart w:id="0" w:name="_GoBack"/>
      <w:bookmarkEnd w:id="0"/>
    </w:p>
    <w:sectPr w:rsidR="00957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3B"/>
    <w:rsid w:val="00687A3B"/>
    <w:rsid w:val="0095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3CD94-A1DF-4EE6-BF20-A4E96C99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2017-06-04T20:46:00Z</dcterms:created>
  <dcterms:modified xsi:type="dcterms:W3CDTF">2017-06-04T20:46:00Z</dcterms:modified>
</cp:coreProperties>
</file>